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7" w:rsidRPr="00D60756" w:rsidRDefault="00D60756" w:rsidP="00D60756">
      <w:pPr>
        <w:spacing w:before="100" w:beforeAutospacing="1" w:after="100" w:afterAutospacing="1" w:line="240" w:lineRule="auto"/>
        <w:outlineLvl w:val="0"/>
        <w:rPr>
          <w:rFonts w:ascii="Ubuntu" w:eastAsia="Times New Roman" w:hAnsi="Ubuntu" w:cs="Times New Roman"/>
          <w:b/>
          <w:bCs/>
          <w:color w:val="444444"/>
          <w:kern w:val="36"/>
          <w:sz w:val="48"/>
          <w:szCs w:val="48"/>
          <w:lang w:eastAsia="ru-RU"/>
        </w:rPr>
      </w:pPr>
      <w:r>
        <w:rPr>
          <w:rFonts w:ascii="Ubuntu" w:eastAsia="Times New Roman" w:hAnsi="Ubuntu" w:cs="Times New Roman"/>
          <w:b/>
          <w:bCs/>
          <w:color w:val="444444"/>
          <w:kern w:val="36"/>
          <w:sz w:val="48"/>
          <w:szCs w:val="48"/>
          <w:lang w:eastAsia="ru-RU"/>
        </w:rPr>
        <w:t>Конспект НОД</w:t>
      </w:r>
      <w:r w:rsidR="007E6FF7" w:rsidRPr="007E6FF7">
        <w:rPr>
          <w:rFonts w:ascii="Ubuntu" w:eastAsia="Times New Roman" w:hAnsi="Ubuntu" w:cs="Times New Roman"/>
          <w:b/>
          <w:bCs/>
          <w:color w:val="444444"/>
          <w:kern w:val="36"/>
          <w:sz w:val="48"/>
          <w:szCs w:val="48"/>
          <w:lang w:eastAsia="ru-RU"/>
        </w:rPr>
        <w:t xml:space="preserve"> по развитию экологических представлений в старше</w:t>
      </w:r>
      <w:r>
        <w:rPr>
          <w:rFonts w:ascii="Ubuntu" w:eastAsia="Times New Roman" w:hAnsi="Ubuntu" w:cs="Times New Roman"/>
          <w:b/>
          <w:bCs/>
          <w:color w:val="444444"/>
          <w:kern w:val="36"/>
          <w:sz w:val="48"/>
          <w:szCs w:val="48"/>
          <w:lang w:eastAsia="ru-RU"/>
        </w:rPr>
        <w:t>й группе по программе «Развитие»</w:t>
      </w:r>
    </w:p>
    <w:p w:rsidR="007E6FF7" w:rsidRPr="002764F1" w:rsidRDefault="00D60756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b/>
          <w:bCs/>
          <w:color w:val="444444"/>
          <w:sz w:val="28"/>
          <w:szCs w:val="28"/>
          <w:lang w:eastAsia="ru-RU"/>
        </w:rPr>
        <w:t>Воспитатель    </w:t>
      </w:r>
      <w:proofErr w:type="gramStart"/>
      <w:r w:rsidRPr="002764F1">
        <w:rPr>
          <w:rFonts w:ascii="Ubuntu" w:eastAsia="Times New Roman" w:hAnsi="Ubuntu" w:cs="Times New Roman"/>
          <w:b/>
          <w:bCs/>
          <w:color w:val="444444"/>
          <w:sz w:val="28"/>
          <w:szCs w:val="28"/>
          <w:lang w:eastAsia="ru-RU"/>
        </w:rPr>
        <w:t>Тимкина</w:t>
      </w:r>
      <w:proofErr w:type="gramEnd"/>
      <w:r w:rsidRPr="002764F1">
        <w:rPr>
          <w:rFonts w:ascii="Ubuntu" w:eastAsia="Times New Roman" w:hAnsi="Ubuntu" w:cs="Times New Roman"/>
          <w:b/>
          <w:bCs/>
          <w:color w:val="444444"/>
          <w:sz w:val="28"/>
          <w:szCs w:val="28"/>
          <w:lang w:eastAsia="ru-RU"/>
        </w:rPr>
        <w:t xml:space="preserve"> Л.А</w:t>
      </w:r>
      <w:r w:rsidR="007E6FF7" w:rsidRPr="002764F1">
        <w:rPr>
          <w:rFonts w:ascii="Ubuntu" w:eastAsia="Times New Roman" w:hAnsi="Ubuntu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b/>
          <w:bCs/>
          <w:color w:val="444444"/>
          <w:sz w:val="28"/>
          <w:szCs w:val="28"/>
          <w:lang w:eastAsia="ru-RU"/>
        </w:rPr>
        <w:t> «Прогулка в лес со Старичко</w:t>
      </w:r>
      <w:proofErr w:type="gramStart"/>
      <w:r w:rsidRPr="002764F1">
        <w:rPr>
          <w:rFonts w:ascii="Ubuntu" w:eastAsia="Times New Roman" w:hAnsi="Ubuntu" w:cs="Times New Roman"/>
          <w:b/>
          <w:bCs/>
          <w:color w:val="444444"/>
          <w:sz w:val="28"/>
          <w:szCs w:val="28"/>
          <w:lang w:eastAsia="ru-RU"/>
        </w:rPr>
        <w:t>м-</w:t>
      </w:r>
      <w:proofErr w:type="gramEnd"/>
      <w:r w:rsidRPr="002764F1">
        <w:rPr>
          <w:rFonts w:ascii="Ubuntu" w:eastAsia="Times New Roman" w:hAnsi="Ubuntu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2764F1">
        <w:rPr>
          <w:rFonts w:ascii="Ubuntu" w:eastAsia="Times New Roman" w:hAnsi="Ubuntu" w:cs="Times New Roman"/>
          <w:b/>
          <w:bCs/>
          <w:color w:val="444444"/>
          <w:sz w:val="28"/>
          <w:szCs w:val="28"/>
          <w:lang w:eastAsia="ru-RU"/>
        </w:rPr>
        <w:t>Лесовичком</w:t>
      </w:r>
      <w:proofErr w:type="spellEnd"/>
      <w:r w:rsidRPr="002764F1">
        <w:rPr>
          <w:rFonts w:ascii="Ubuntu" w:eastAsia="Times New Roman" w:hAnsi="Ubuntu" w:cs="Times New Roman"/>
          <w:b/>
          <w:bCs/>
          <w:color w:val="444444"/>
          <w:sz w:val="28"/>
          <w:szCs w:val="28"/>
          <w:lang w:eastAsia="ru-RU"/>
        </w:rPr>
        <w:t>».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Программное содержание: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1.Развитие представлений о значении леса в жизни человека, о природоохранительной деятельности человека.</w:t>
      </w:r>
    </w:p>
    <w:p w:rsidR="007E6FF7" w:rsidRPr="002764F1" w:rsidRDefault="007E6FF7" w:rsidP="007E6FF7">
      <w:pPr>
        <w:numPr>
          <w:ilvl w:val="0"/>
          <w:numId w:val="1"/>
        </w:numPr>
        <w:spacing w:after="0" w:line="240" w:lineRule="auto"/>
        <w:ind w:left="750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Освоение действия использования моделей взаимосвязи растений и животных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леса и человека.</w:t>
      </w:r>
    </w:p>
    <w:p w:rsidR="007E6FF7" w:rsidRPr="002764F1" w:rsidRDefault="007E6FF7" w:rsidP="007E6FF7">
      <w:pPr>
        <w:numPr>
          <w:ilvl w:val="0"/>
          <w:numId w:val="1"/>
        </w:numPr>
        <w:spacing w:after="0" w:line="240" w:lineRule="auto"/>
        <w:ind w:left="750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Развитие экологических представлений.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Задачи: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образовательные: расширять представления детей об охране природы, закреплять правила поведения в природе; дать элементарные представления о взаимосвязи человека и природы;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развивающие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:  развивать воображение, образное восприятие, творчество;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воспитательные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: формировать бережное и заботливое отношение к окружающей природе.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Интеграция образовательных  областей: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«Познание», «Коммуникация», « Речевое развитие».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Методы и приёмы: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1) игровой;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2) наглядный;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3) словесный.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Оборудование и материалы:</w:t>
      </w:r>
      <w:r w:rsidR="00D60756"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листы бумаги, карандаши,</w:t>
      </w:r>
      <w:r w:rsidR="00D6075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шишки,</w:t>
      </w:r>
      <w:r w:rsidR="00D6075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желуди; изделия из дерев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а(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посуда,</w:t>
      </w:r>
      <w:r w:rsidR="00D6075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игрушки,</w:t>
      </w:r>
      <w:r w:rsidR="00D6075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сувениры),изделия из древесины(бумага,</w:t>
      </w:r>
      <w:r w:rsidR="00D6075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картон,</w:t>
      </w:r>
      <w:r w:rsidR="00D6075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салфетки,</w:t>
      </w:r>
      <w:r w:rsidR="00D6075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книги,</w:t>
      </w:r>
      <w:r w:rsidR="00D6075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газеты); запись звуков леса; письмо от Старичка-</w:t>
      </w:r>
      <w:proofErr w:type="spell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Лесовичка</w:t>
      </w:r>
      <w:proofErr w:type="spell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; 2-3 картины с пейзажами леса; тексты детских стихотворений о лесе; корзиночка с орехами; картинки(муляжи) ягод, грибов, орехов, лекарственных трав; корзинка.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lastRenderedPageBreak/>
        <w:t>Средства ИКТ: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презентация «Лес — наше богатство», проектор, экран, ноутбук.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b/>
          <w:bCs/>
          <w:color w:val="444444"/>
          <w:sz w:val="28"/>
          <w:szCs w:val="28"/>
          <w:lang w:eastAsia="ru-RU"/>
        </w:rPr>
        <w:t>Ход занятия (дети сидят на стульях перед экраном)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: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Воспитатель: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Ребята, я хочу, чтобы у всех было хорошее настроение, доброе утро и добрый день. Наше тепло, наши улыбки, наше хорошее настроение,  с воздушным поцелуем  пошлём друг другу.  Сегодня у нас будет необыкновенно интересное занятие. Мы отправляемся с вами  на природу. Но вначале давайте вспомним, какая бывает природа. (Слайд 2).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Дети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: Природа бывает живая и неживая.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 xml:space="preserve">Воспитатель: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Что относится к неживой природе?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Дети: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почва, вода, песок, огонь, лед и т. д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.(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перечисляют).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Воспитатель: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Что относится к живой природе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?(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слайд 3).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Дети: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перечисляют.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Воспитатель: Молодцы.  Природа вокруг нас.</w:t>
      </w:r>
      <w:r w:rsidR="009B558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Наша планет</w:t>
      </w:r>
      <w:proofErr w:type="gramStart"/>
      <w:r w:rsidR="009B558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а-</w:t>
      </w:r>
      <w:proofErr w:type="gramEnd"/>
      <w:r w:rsidR="009B558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 общий дом. И много лет мы в нём живём. </w:t>
      </w:r>
      <w:proofErr w:type="gramStart"/>
      <w:r w:rsidR="009B558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Но</w:t>
      </w:r>
      <w:proofErr w:type="gramEnd"/>
      <w:r w:rsidR="009B558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как известно всем кругом должны беречь мы этот дом! Яркое солнце и голубое небо, горы, океаны, равнины, леса. Вода и песок и вокруг всё живое</w:t>
      </w:r>
      <w:proofErr w:type="gramStart"/>
      <w:r w:rsidR="009B558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="009B558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Как все это называем мы друзья? (Природа). Все, что нас окружает и не сделано руками человека – это природа. Она бывает живая и  неживая. Всё живое: растет, дышит, питается, двигается, размножается.</w:t>
      </w:r>
      <w:r w:rsidR="00321CEE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="009B558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А мы с вами</w:t>
      </w:r>
      <w:r w:rsidR="00321CEE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="009B558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относимся к живой или неживой природе</w:t>
      </w:r>
      <w:r w:rsidR="00321CEE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? Правильно, мы часть природы, а все живое – растет, дышит, питается.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Дом со всех сторон открыт.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Он резною крышей крыт.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Заходи в зеленый дом –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Чудеса увидишь в нем!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Дети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: Лес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.(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Слайд 4). Запись звуков леса.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 xml:space="preserve">Воспитатель: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Правильно, лес! Молодцы! Сегодня мы поговорим о значении леса в природе и в жизни каждого человека и о бережном отношении к нему.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Ребята, нам с вами опять пришло письмо от Старичка-</w:t>
      </w:r>
      <w:proofErr w:type="spell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Лесовичка</w:t>
      </w:r>
      <w:proofErr w:type="spell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. (слайд 5).Сегодня он хочет поговорить с нами о лесе и  узнать, что нам известно о нем. В своем письме он просит назвать лесных обитателей. За каждый правильный ответ вы получите приз от Старичка-</w:t>
      </w:r>
      <w:proofErr w:type="spell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Лесовичка</w:t>
      </w:r>
      <w:proofErr w:type="spell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– шишку или желудь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,(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слайд 6).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lastRenderedPageBreak/>
        <w:t>Дети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: называют животных.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 xml:space="preserve">Воспитатель: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Но помимо животных,  какие в лесу есть обитатели? (слайд 7).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Дети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: Птицы,</w:t>
      </w:r>
      <w:r w:rsidR="009E7AE7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насекомые, растения.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 xml:space="preserve">Воспитатель: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Хорошо. Вы все очень дружно отвечали, помогали друг другу с ответом, а вот в лесу, как вы думаете, все ли дружно живут? Давайте посмотрим на экран и скажем, какая взаимосвязь между растениями и птицами, между растениями и насекомыми, между растениями и зверям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и(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слайд 8).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Дети:</w:t>
      </w:r>
      <w:r w:rsidR="00D97206"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ответы детей о взаимосвязи лесных обитателей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.(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Птицы уничтожают  насекомых, которые наносят вред растениям; разносят семена-способствуют размножению растений, а растения в свою очередь являются домом и кормом для птиц.</w:t>
      </w:r>
      <w:r w:rsidR="00D9720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Насекомые перерабатывают опавшие листья в плодородную почву, полезные насекомые уничтожают вредных, также насекомые опыляют цветущие растения,</w:t>
      </w:r>
      <w:r w:rsidR="00D9720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а растения в свою очередь являются домом и кормом для них.</w:t>
      </w:r>
      <w:proofErr w:type="gramEnd"/>
      <w:r w:rsidR="00D9720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Звери способствуют размножению растений, удобрят лес,</w:t>
      </w:r>
      <w:r w:rsidR="00D9720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а растения в свою очередь также являются домом и кормом для них.)</w:t>
      </w:r>
      <w:proofErr w:type="gramEnd"/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Воспитатель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: Вот мы и рассказали Старичку-</w:t>
      </w:r>
      <w:proofErr w:type="spell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Лесовичку</w:t>
      </w:r>
      <w:proofErr w:type="spell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о том, как в лесу все дружат.</w:t>
      </w:r>
      <w:r w:rsidR="00D97206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А теперь давайте мы с вами немного отдохнем и погуляем по лесу.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b/>
          <w:bCs/>
          <w:color w:val="444444"/>
          <w:sz w:val="28"/>
          <w:szCs w:val="28"/>
          <w:lang w:eastAsia="ru-RU"/>
        </w:rPr>
        <w:t> Физкультминутка «Вместе по лесу идём»</w:t>
      </w:r>
    </w:p>
    <w:p w:rsidR="007E6FF7" w:rsidRPr="002764F1" w:rsidRDefault="00321CEE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- Мы идём все в лесок, будь внимателен дружок. (Ходьба)</w:t>
      </w:r>
    </w:p>
    <w:p w:rsidR="00321CEE" w:rsidRPr="002764F1" w:rsidRDefault="00321CEE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- Впереди – ручеёк, перейти – вот мосток. (Ходьба на носочках)</w:t>
      </w:r>
    </w:p>
    <w:p w:rsidR="00321CEE" w:rsidRPr="002764F1" w:rsidRDefault="00321CEE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- Мы попрыгаем немножко по извилистой дорожке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.(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Прыжки)</w:t>
      </w:r>
    </w:p>
    <w:p w:rsidR="00321CEE" w:rsidRDefault="00321CEE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-Как услышим в небе гром – спрячемся мы под кустом.</w:t>
      </w:r>
      <w:r w:rsid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proofErr w:type="gramEnd"/>
      <w:r w:rsid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(Приседания)</w:t>
      </w:r>
    </w:p>
    <w:p w:rsidR="002764F1" w:rsidRDefault="002764F1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- Будем медленно идти – дождь настигнет нас в пути. </w:t>
      </w:r>
      <w:proofErr w:type="gramEnd"/>
      <w:r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(Лёгкий бег)</w:t>
      </w:r>
    </w:p>
    <w:p w:rsidR="002764F1" w:rsidRDefault="002764F1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- Мы пришли с тобой</w:t>
      </w:r>
      <w:proofErr w:type="gramStart"/>
      <w:r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дружок, во дремучий  во лесок. (Ходьба)</w:t>
      </w:r>
    </w:p>
    <w:p w:rsidR="002764F1" w:rsidRPr="002764F1" w:rsidRDefault="002764F1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Воспитатель: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Ребята, после такой приятной прогулке давайте подумаем, а дружат ли лес и человек? И для чего они нужны друг другу? (слайд 9,10).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Дети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: ответы детей по слайдам 11: Защищает почву от размывания водой, очищает воздух и воду от загрязнений. Слайд 12: Место отдыха ; художники рисуют прекрасные картин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ы(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воспитатель показывает детям несколько пейзажей), музыканты сочиняют песни,  поэты пишут стихи.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proofErr w:type="spellStart"/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lastRenderedPageBreak/>
        <w:t>Воспитатель</w:t>
      </w:r>
      <w:proofErr w:type="gramStart"/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: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А</w:t>
      </w:r>
      <w:proofErr w:type="spellEnd"/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кто-то из вас может рассказать стихотворение о лесе?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Кто-то из детей рассказывает ранее заученные стихотворения: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 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Здравствуй, лес, дремучий лес,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Полный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сказок и чудес!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Ты о чем шумишь </w:t>
      </w:r>
      <w:proofErr w:type="spell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листвою</w:t>
      </w:r>
      <w:proofErr w:type="spellEnd"/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Ночью темной, грозовою?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Что там шепчешь на заре,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Весь в росе как в серебре?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Кто в глуши твоей таится?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Что за зверь? Какая птица?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Все открой, не утаи: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Ты же видишь — мы свои!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 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Красит спозаранку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Солнце край небес,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Скатерть-самобранку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Расстилает лес.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Хватит угощенья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У него для всех: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Сладкие коренья,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Мед, грибы, орех.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Воспитатель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: Какие вы молодцы. (Слайд 13).  Вот мы и подошли к дарам леса, и чтобы нам их назвать, поиграем в игру «Мы в лукошко соберем…». (Дети кладут в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lastRenderedPageBreak/>
        <w:t>корзинку картинки (муляжи) грибов, ягод, орехов, лекарственных трав и при этом называют их).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Воспитатель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:</w:t>
      </w:r>
      <w:r w:rsidR="009262A8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Очень хорошо. Давайте теперь  назовём, что человек делает из древесины (слайд 14).Также обратите внимание на предметы у меня на столе (изделия из древесины и бумаги).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Молодцы.</w:t>
      </w:r>
      <w:r w:rsidR="009262A8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Все это время мы с вами вели разговор о том, как лес помогает человеку, а теперь давайте поговорим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как человек помогает лесу. (слайд 15).Кто из вас знает, как называется человек, который ухаживает  за лесом?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Дети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: Лесник.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Воспитатель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:</w:t>
      </w:r>
      <w:r w:rsidR="009262A8"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Правильно. Старичок-</w:t>
      </w:r>
      <w:proofErr w:type="spell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Лесовичок</w:t>
      </w:r>
      <w:proofErr w:type="spell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  прислал нам картинку, которая рассказывает, чем же занимается лесник. Рассмотрите внимательно картинку и расскажите мне о работе лесника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.(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Ответы детей).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 А еще Старичок-</w:t>
      </w:r>
      <w:proofErr w:type="spell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Лесовичок</w:t>
      </w:r>
      <w:proofErr w:type="spell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  прислал правила поведения в лесу (слайд 16) .Сейчас я буду называть их, а вы будете, соглашаться или нет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.(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Воспитатель  называет правила с ошибками, а дети исправляют).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Молодц</w:t>
      </w:r>
      <w:r w:rsidR="009E4513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ы. Но что же мы ответим  Старичку-</w:t>
      </w:r>
      <w:proofErr w:type="spellStart"/>
      <w:r w:rsidR="009E4513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Лесович</w:t>
      </w:r>
      <w:bookmarkStart w:id="0" w:name="_GoBack"/>
      <w:bookmarkEnd w:id="0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ку</w:t>
      </w:r>
      <w:proofErr w:type="spell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, лес и человек нужны друг другу или нет?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Дети: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Очень нужны.</w:t>
      </w:r>
    </w:p>
    <w:p w:rsidR="007E6FF7" w:rsidRPr="002764F1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i/>
          <w:iCs/>
          <w:color w:val="444444"/>
          <w:sz w:val="28"/>
          <w:szCs w:val="28"/>
          <w:lang w:eastAsia="ru-RU"/>
        </w:rPr>
        <w:t>Воспитатель: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Тогда я предлагаю подойти сейчас к столам и нарисовать картины о дружбе человека и леса. Девочки рисуют, как лес помогает человеку, а мальчики — как человек помогает лесу. (Слайд 17). Наши картин</w:t>
      </w:r>
      <w:r w:rsidR="009E4513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ы мы отправим Старичку-</w:t>
      </w:r>
      <w:proofErr w:type="spellStart"/>
      <w:r w:rsidR="009E4513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Лесович</w:t>
      </w: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ку</w:t>
      </w:r>
      <w:proofErr w:type="spell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, чтобы он нас не забывал, и приходил к нам каждый раз с интересными рассказами. А еще нам от него и всех обитателей леса кузовок с орехами.</w:t>
      </w:r>
    </w:p>
    <w:p w:rsidR="007E6FF7" w:rsidRDefault="007E6FF7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 Итак, ребята, лес нужно беречь, т.к. это наш дом, наше богатство. В лесу растёт много трав, деревьев, цветов, ягод, грибов. Лес приносит нам большую пользу. Мы должны бережно относиться к лесным богатствам, ко всему живому, что нас окружает. Если вы сами будете помнить об этом и напоминать об этих правилах своим родным, близким и друзья</w:t>
      </w:r>
      <w:proofErr w:type="gramStart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м-</w:t>
      </w:r>
      <w:proofErr w:type="gramEnd"/>
      <w:r w:rsidRPr="002764F1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тогда и природа будет к вам относится с любовью, и будет помогать вам.</w:t>
      </w:r>
    </w:p>
    <w:p w:rsidR="009E4513" w:rsidRPr="002764F1" w:rsidRDefault="00382CF1" w:rsidP="007E6FF7">
      <w:pPr>
        <w:spacing w:after="300" w:line="240" w:lineRule="auto"/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</w:pPr>
      <w:r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>Воспитатель:</w:t>
      </w:r>
      <w:r w:rsidR="009E4513">
        <w:rPr>
          <w:rFonts w:ascii="Ubuntu" w:eastAsia="Times New Roman" w:hAnsi="Ubuntu" w:cs="Times New Roman"/>
          <w:color w:val="444444"/>
          <w:sz w:val="28"/>
          <w:szCs w:val="28"/>
          <w:lang w:eastAsia="ru-RU"/>
        </w:rPr>
        <w:t xml:space="preserve"> Вот на земле огромный дом. Под крышей голубой. Живут в нём солнце, дождь и гром, лес и морской прибой. Живут в нём птицы и цветы, весёлый звон ручья. Живёшь в том доме светлом ты и все твои друзья. Куда б дороги не вели, всегда ты будешь в нём. Природою родной земли зовётся этот дом.</w:t>
      </w:r>
    </w:p>
    <w:p w:rsidR="007B5383" w:rsidRPr="002764F1" w:rsidRDefault="007B5383">
      <w:pPr>
        <w:rPr>
          <w:sz w:val="28"/>
          <w:szCs w:val="28"/>
        </w:rPr>
      </w:pPr>
    </w:p>
    <w:sectPr w:rsidR="007B5383" w:rsidRPr="002764F1" w:rsidSect="007E6F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0B12"/>
    <w:multiLevelType w:val="multilevel"/>
    <w:tmpl w:val="D4848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A3"/>
    <w:rsid w:val="002764F1"/>
    <w:rsid w:val="00321CEE"/>
    <w:rsid w:val="00382CF1"/>
    <w:rsid w:val="003878A3"/>
    <w:rsid w:val="007B5383"/>
    <w:rsid w:val="007E6FF7"/>
    <w:rsid w:val="009262A8"/>
    <w:rsid w:val="009B5586"/>
    <w:rsid w:val="009E4513"/>
    <w:rsid w:val="009E7AE7"/>
    <w:rsid w:val="00D60756"/>
    <w:rsid w:val="00D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0275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51987363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1476">
                          <w:marLeft w:val="-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68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dcterms:created xsi:type="dcterms:W3CDTF">2019-12-31T03:09:00Z</dcterms:created>
  <dcterms:modified xsi:type="dcterms:W3CDTF">2020-01-07T03:45:00Z</dcterms:modified>
</cp:coreProperties>
</file>