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3F57" w14:textId="7CC18CD7" w:rsidR="00534D3E" w:rsidRDefault="00534D3E" w:rsidP="00534D3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7765376"/>
      <w:r>
        <w:rPr>
          <w:noProof/>
        </w:rPr>
        <w:drawing>
          <wp:inline distT="0" distB="0" distL="0" distR="0" wp14:anchorId="60229971" wp14:editId="3B350679">
            <wp:extent cx="8171180" cy="5940425"/>
            <wp:effectExtent l="0" t="0" r="0" b="0"/>
            <wp:docPr id="13742966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18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2F37" w14:textId="77777777" w:rsidR="00534D3E" w:rsidRDefault="00534D3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8B48CB3" w14:textId="5D5D7921" w:rsidR="001C655B" w:rsidRPr="003414F0" w:rsidRDefault="00000000">
      <w:pPr>
        <w:spacing w:after="0" w:line="264" w:lineRule="auto"/>
        <w:ind w:left="12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186AFC0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57115B33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4FE49682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0F6ED10C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29566857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72EDA72C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22332D76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2063BFB1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2DBDA924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</w:t>
      </w:r>
      <w:r w:rsidRPr="003414F0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коммуникации в современных цифровых средах в условиях обеспечения информационной безопасности личности обучающегося;</w:t>
      </w:r>
    </w:p>
    <w:p w14:paraId="600E9AA0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2B4ED015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099174F2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C402E0C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5335CCC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0E7BE12B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4179E70B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7CA16237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5641D449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679DB8C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7BE85A54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lastRenderedPageBreak/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1BDE4BDE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3A114729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43E3BC9F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12C7F99B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1CBF5A9F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740438C9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61036B9B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5B440B6C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5C772093" w14:textId="2F870CA4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9c77c369-253a-42d0-9f35-54c4c9eeb23c"/>
      <w:r w:rsidRPr="003414F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 в 8 классе – 34 часа (1 час в неделю)</w:t>
      </w:r>
      <w:bookmarkEnd w:id="1"/>
      <w:r w:rsidR="000456E3">
        <w:rPr>
          <w:rFonts w:ascii="Times New Roman" w:hAnsi="Times New Roman"/>
          <w:color w:val="000000"/>
          <w:sz w:val="28"/>
          <w:lang w:val="ru-RU"/>
        </w:rPr>
        <w:t>.</w:t>
      </w:r>
    </w:p>
    <w:p w14:paraId="61298848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​</w:t>
      </w:r>
    </w:p>
    <w:p w14:paraId="115E2D0B" w14:textId="77777777" w:rsidR="001C655B" w:rsidRPr="003414F0" w:rsidRDefault="001C655B">
      <w:pPr>
        <w:rPr>
          <w:lang w:val="ru-RU"/>
        </w:rPr>
        <w:sectPr w:rsidR="001C655B" w:rsidRPr="003414F0" w:rsidSect="00534D3E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64F2AE46" w14:textId="77777777" w:rsidR="001C655B" w:rsidRPr="003414F0" w:rsidRDefault="00000000">
      <w:pPr>
        <w:spacing w:after="0" w:line="264" w:lineRule="auto"/>
        <w:ind w:left="120"/>
        <w:jc w:val="both"/>
        <w:rPr>
          <w:lang w:val="ru-RU"/>
        </w:rPr>
      </w:pPr>
      <w:bookmarkStart w:id="2" w:name="block-17765377"/>
      <w:bookmarkEnd w:id="0"/>
      <w:r w:rsidRPr="003414F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D14A4DF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011BA407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1C70585E" w14:textId="77777777" w:rsidR="001C655B" w:rsidRPr="003414F0" w:rsidRDefault="00000000">
      <w:pPr>
        <w:spacing w:after="0" w:line="264" w:lineRule="auto"/>
        <w:ind w:left="12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CFACDFE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5CBD3EF5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3252F9B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24A0335D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30DF3966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7EA9C3E2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51CCC064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36FDAFF1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3D5394CE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4A807E06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3E6F8831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57C89BBD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460B76A1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40D2D794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73A5217A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210247EC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6F8DF349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33BB2D75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2ECBB7BF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5854F6D9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414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414F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414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414F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4E8EC237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55BD9A96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65E047D4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683079F6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26C3CC6D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40864751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7A6AC078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6C66B7D3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BA6F9C9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0FC96FA9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3DCD5F7E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20B132E9" w14:textId="28450480" w:rsidR="001C655B" w:rsidRPr="003414F0" w:rsidRDefault="00000000">
      <w:pPr>
        <w:spacing w:after="0" w:line="264" w:lineRule="auto"/>
        <w:ind w:left="12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администратор.</w:t>
      </w:r>
    </w:p>
    <w:p w14:paraId="29AE05E2" w14:textId="77777777" w:rsidR="00534D3E" w:rsidRDefault="00534D3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7765378"/>
      <w:bookmarkEnd w:id="2"/>
    </w:p>
    <w:p w14:paraId="5888972C" w14:textId="01FB8871" w:rsidR="001C655B" w:rsidRPr="003414F0" w:rsidRDefault="00000000">
      <w:pPr>
        <w:spacing w:after="0" w:line="264" w:lineRule="auto"/>
        <w:ind w:left="12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14:paraId="0B1C61A8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5ADB285F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4A8A326" w14:textId="77777777" w:rsidR="001C655B" w:rsidRPr="003414F0" w:rsidRDefault="00000000">
      <w:pPr>
        <w:spacing w:after="0" w:line="264" w:lineRule="auto"/>
        <w:ind w:left="12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487AC16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13E1CC8B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5870B069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62C83A8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24C3CA3B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0631F934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4631E31B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02E26AE3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</w:t>
      </w:r>
      <w:r w:rsidRPr="003414F0">
        <w:rPr>
          <w:rFonts w:ascii="Times New Roman" w:hAnsi="Times New Roman"/>
          <w:color w:val="000000"/>
          <w:sz w:val="28"/>
          <w:lang w:val="ru-RU"/>
        </w:rPr>
        <w:lastRenderedPageBreak/>
        <w:t>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432B4568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6E127070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5470585F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74FB0CB3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E232736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05A429F2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05E9EEE7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7A7EBA0E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AB49662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2CFA0BA3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0F9D447C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F58FB7A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33B4342A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lastRenderedPageBreak/>
        <w:t>8) адаптации обучающегося к изменяющимся условиям социальной и природной среды:</w:t>
      </w:r>
    </w:p>
    <w:p w14:paraId="2341F59E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34787761" w14:textId="77777777" w:rsidR="001C655B" w:rsidRPr="003414F0" w:rsidRDefault="00000000">
      <w:pPr>
        <w:spacing w:after="0" w:line="264" w:lineRule="auto"/>
        <w:ind w:left="12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C889AEF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6FAC7C5E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472C0F2B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004EC98E" w14:textId="77777777" w:rsidR="001C655B" w:rsidRPr="003414F0" w:rsidRDefault="00000000">
      <w:pPr>
        <w:spacing w:after="0" w:line="264" w:lineRule="auto"/>
        <w:ind w:left="12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996F366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F046D57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47E3904D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023B0D2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4430968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ACCBF90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BDDC504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75DBEBCA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0F18D36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DC30897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5E2D56A1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C614D29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14:paraId="0BD9DC3D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FE2C86E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7A300D9B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2086F7DC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74DF72D5" w14:textId="77777777" w:rsidR="001C655B" w:rsidRPr="003414F0" w:rsidRDefault="00000000">
      <w:pPr>
        <w:spacing w:after="0" w:line="264" w:lineRule="auto"/>
        <w:ind w:left="12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B455342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D97EACF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817ED40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8F59960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109CBB9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3FD93580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0AE6394F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D313BF4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24D5D895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3AE296E8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21C426C3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7D0FD091" w14:textId="77777777" w:rsidR="001C655B" w:rsidRPr="003414F0" w:rsidRDefault="00000000">
      <w:pPr>
        <w:spacing w:after="0" w:line="264" w:lineRule="auto"/>
        <w:ind w:left="12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2C140B0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ADB7D13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415A1346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37A2484F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7BCDD68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5386CF66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75CF561E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2E27A37A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41B74C6C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2FFBA18E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37181A7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1487BEEF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6B49371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8892DDE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51B172FE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1F954FD8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3E24D594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6226CE1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11B7AC9D" w14:textId="77777777" w:rsidR="001C655B" w:rsidRPr="003414F0" w:rsidRDefault="00000000">
      <w:pPr>
        <w:spacing w:after="0" w:line="264" w:lineRule="auto"/>
        <w:ind w:left="120"/>
        <w:jc w:val="both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E65B157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68DE96F9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3E52AD9E" w14:textId="77777777" w:rsidR="001C655B" w:rsidRPr="003414F0" w:rsidRDefault="00000000">
      <w:pPr>
        <w:spacing w:after="0" w:line="264" w:lineRule="auto"/>
        <w:ind w:left="12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14F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414F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04DB541A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6D362AC8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5214237B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«высказывание», «логическая операция», «логическое выражение»;</w:t>
      </w:r>
    </w:p>
    <w:p w14:paraId="69A20404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07810199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7B26EC85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1F4CB563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5CD74F3C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4B079A72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7DBCE598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52C104C9" w14:textId="77777777" w:rsidR="001C655B" w:rsidRPr="003414F0" w:rsidRDefault="00000000">
      <w:pPr>
        <w:spacing w:after="0" w:line="264" w:lineRule="auto"/>
        <w:ind w:firstLine="600"/>
        <w:jc w:val="both"/>
        <w:rPr>
          <w:lang w:val="ru-RU"/>
        </w:rPr>
      </w:pPr>
      <w:r w:rsidRPr="003414F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414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414F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414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414F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51E16391" w14:textId="77777777" w:rsidR="001C655B" w:rsidRPr="003414F0" w:rsidRDefault="001C655B">
      <w:pPr>
        <w:spacing w:after="0" w:line="264" w:lineRule="auto"/>
        <w:ind w:left="120"/>
        <w:jc w:val="both"/>
        <w:rPr>
          <w:lang w:val="ru-RU"/>
        </w:rPr>
      </w:pPr>
    </w:p>
    <w:p w14:paraId="3CE7305C" w14:textId="77777777" w:rsidR="001C655B" w:rsidRPr="003414F0" w:rsidRDefault="001C655B">
      <w:pPr>
        <w:rPr>
          <w:lang w:val="ru-RU"/>
        </w:rPr>
        <w:sectPr w:rsidR="001C655B" w:rsidRPr="003414F0">
          <w:pgSz w:w="11906" w:h="16383"/>
          <w:pgMar w:top="1134" w:right="850" w:bottom="1134" w:left="1701" w:header="720" w:footer="720" w:gutter="0"/>
          <w:cols w:space="720"/>
        </w:sectPr>
      </w:pPr>
    </w:p>
    <w:p w14:paraId="0C371CA1" w14:textId="77777777" w:rsidR="001C655B" w:rsidRDefault="00000000">
      <w:pPr>
        <w:spacing w:after="0"/>
        <w:ind w:left="120"/>
      </w:pPr>
      <w:bookmarkStart w:id="4" w:name="block-17765380"/>
      <w:bookmarkEnd w:id="3"/>
      <w:r w:rsidRPr="003414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5" w:name="_Hlk151119471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bookmarkEnd w:id="5"/>
    </w:p>
    <w:p w14:paraId="09862888" w14:textId="24F846D0" w:rsidR="001C655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C655B" w14:paraId="199AE26E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CD8C9F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9897D6" w14:textId="77777777" w:rsidR="001C655B" w:rsidRDefault="001C655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05D220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5ABFE2" w14:textId="77777777" w:rsidR="001C655B" w:rsidRDefault="001C65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802C07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5C3D0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4D5D00B" w14:textId="77777777" w:rsidR="001C655B" w:rsidRDefault="001C655B">
            <w:pPr>
              <w:spacing w:after="0"/>
              <w:ind w:left="135"/>
            </w:pPr>
          </w:p>
        </w:tc>
      </w:tr>
      <w:tr w:rsidR="001C655B" w14:paraId="22C839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ED64C9" w14:textId="77777777" w:rsidR="001C655B" w:rsidRDefault="001C65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405027" w14:textId="77777777" w:rsidR="001C655B" w:rsidRDefault="001C655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14FDFE7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4D84CC" w14:textId="77777777" w:rsidR="001C655B" w:rsidRDefault="001C655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8EC64D2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E4968C" w14:textId="77777777" w:rsidR="001C655B" w:rsidRDefault="001C655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F702C8F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6A5087" w14:textId="77777777" w:rsidR="001C655B" w:rsidRDefault="001C65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A01813" w14:textId="77777777" w:rsidR="001C655B" w:rsidRDefault="001C655B"/>
        </w:tc>
      </w:tr>
      <w:tr w:rsidR="001C655B" w14:paraId="1A6AF1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61A103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C655B" w:rsidRPr="00534D3E" w14:paraId="434D3DA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3B97D2F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04411A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44251CC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F48C04C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505FE80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20134A4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C655B" w:rsidRPr="00534D3E" w14:paraId="2BBD8C7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54269B0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DD45C0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6C9B529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337BAA3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BFFE9C3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3B7C2EB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C655B" w14:paraId="1B83FD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34618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B64C06A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36771A" w14:textId="77777777" w:rsidR="001C655B" w:rsidRDefault="001C655B"/>
        </w:tc>
      </w:tr>
      <w:tr w:rsidR="001C655B" w14:paraId="79E043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8FEF68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C655B" w:rsidRPr="00534D3E" w14:paraId="2A38C9D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B7CBE88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A62405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FC0D1FE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344F8FC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8108AC1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DA7D239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C655B" w:rsidRPr="00534D3E" w14:paraId="4E48958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FA2F785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FE83AF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40E864D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C42F484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FAB3CCC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7485DF1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C655B" w:rsidRPr="00534D3E" w14:paraId="3840719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19D57F9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44D5EF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7CFE993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E406546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77A031A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ED5B9AA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C655B" w14:paraId="48B71C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52AEF6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E0EC592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BE4057" w14:textId="77777777" w:rsidR="001C655B" w:rsidRDefault="001C655B"/>
        </w:tc>
      </w:tr>
      <w:tr w:rsidR="001C655B" w14:paraId="2808CF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C68A5F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2B73FC4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B163991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EAB30B8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878A96E" w14:textId="77777777" w:rsidR="001C655B" w:rsidRDefault="001C655B">
            <w:pPr>
              <w:spacing w:after="0"/>
              <w:ind w:left="135"/>
            </w:pPr>
          </w:p>
        </w:tc>
      </w:tr>
      <w:tr w:rsidR="001C655B" w14:paraId="389241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15180F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548F853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B6B722E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4080304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2685BB0" w14:textId="77777777" w:rsidR="001C655B" w:rsidRDefault="001C655B"/>
        </w:tc>
      </w:tr>
    </w:tbl>
    <w:p w14:paraId="5DE238C4" w14:textId="77777777" w:rsidR="001C655B" w:rsidRDefault="001C655B">
      <w:pPr>
        <w:sectPr w:rsidR="001C65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86FECB" w14:textId="3014D385" w:rsidR="001C655B" w:rsidRDefault="000456E3" w:rsidP="000456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</w:t>
      </w:r>
      <w:r>
        <w:rPr>
          <w:rFonts w:ascii="Times New Roman" w:hAnsi="Times New Roman"/>
          <w:b/>
          <w:color w:val="000000"/>
          <w:sz w:val="28"/>
        </w:rPr>
        <w:t>ОЕ ПЛАНИРОВАНИЕ</w:t>
      </w:r>
    </w:p>
    <w:p w14:paraId="4C8E0EE8" w14:textId="63A7A4CE" w:rsidR="001C655B" w:rsidRDefault="000456E3" w:rsidP="000456E3">
      <w:pPr>
        <w:tabs>
          <w:tab w:val="left" w:pos="1308"/>
        </w:tabs>
      </w:pPr>
      <w:r>
        <w:tab/>
      </w:r>
      <w:bookmarkStart w:id="6" w:name="block-17765381"/>
      <w:bookmarkEnd w:id="4"/>
      <w:r w:rsidR="00000000"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1C655B" w14:paraId="496AF2DD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DEB805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465435" w14:textId="77777777" w:rsidR="001C655B" w:rsidRDefault="001C655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195E87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4C4E5C" w14:textId="77777777" w:rsidR="001C655B" w:rsidRDefault="001C65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672026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492E0A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B782679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68DF13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42C421" w14:textId="77777777" w:rsidR="001C655B" w:rsidRDefault="001C655B">
            <w:pPr>
              <w:spacing w:after="0"/>
              <w:ind w:left="135"/>
            </w:pPr>
          </w:p>
        </w:tc>
      </w:tr>
      <w:tr w:rsidR="001C655B" w14:paraId="3AC282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F3F010" w14:textId="77777777" w:rsidR="001C655B" w:rsidRDefault="001C65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4D5F3D" w14:textId="77777777" w:rsidR="001C655B" w:rsidRDefault="001C655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4BA7A9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6BEC03" w14:textId="77777777" w:rsidR="001C655B" w:rsidRDefault="001C655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4A2567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89B2FD" w14:textId="77777777" w:rsidR="001C655B" w:rsidRDefault="001C655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A47431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0A654E" w14:textId="77777777" w:rsidR="001C655B" w:rsidRDefault="001C65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DD0B39" w14:textId="77777777" w:rsidR="001C655B" w:rsidRDefault="001C65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0451CA" w14:textId="77777777" w:rsidR="001C655B" w:rsidRDefault="001C655B"/>
        </w:tc>
      </w:tr>
      <w:tr w:rsidR="001C655B" w:rsidRPr="00534D3E" w14:paraId="723213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0909B5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64D48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8F858A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02FCC9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A89C64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8454FC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BD2B47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655B" w:rsidRPr="00534D3E" w14:paraId="113598E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25742D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6955F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FD5219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437B32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DA1F81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F778BF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E00BE8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655B" w:rsidRPr="00534D3E" w14:paraId="09CC58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38872D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A6A357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D4F9DA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81F157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148BF1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49879F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E4CE54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C655B" w:rsidRPr="00534D3E" w14:paraId="012F19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5D2414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3E0169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C8F395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357E2E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36B002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0B1BF6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3C8109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C655B" w:rsidRPr="00534D3E" w14:paraId="6A1E5D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FF8309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52A4A6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833202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2253AE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F0E704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DB761E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4F4BDE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655B" w:rsidRPr="00534D3E" w14:paraId="7FA76A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06954F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9AB85C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9F9843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A0F8F6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7BDF2A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2D3A61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257932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655B" w:rsidRPr="00534D3E" w14:paraId="6A25BA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B9FDA3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444016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5B7F16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272278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622745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893519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C6A7F2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C655B" w:rsidRPr="00534D3E" w14:paraId="57111B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76FE19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FEE5F7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C90941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74B1E5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D96945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A8560D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FA36B1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C655B" w:rsidRPr="00534D3E" w14:paraId="6FD2E9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64C989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477D8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C6629A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C16C37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612B48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C656EE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01B6EA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655B" w14:paraId="194C54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4D14F4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29905B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93EA58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921267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D8CA90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DFEBA7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602A88" w14:textId="77777777" w:rsidR="001C655B" w:rsidRDefault="001C655B">
            <w:pPr>
              <w:spacing w:after="0"/>
              <w:ind w:left="135"/>
            </w:pPr>
          </w:p>
        </w:tc>
      </w:tr>
      <w:tr w:rsidR="001C655B" w:rsidRPr="00534D3E" w14:paraId="4D80E2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439290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5A505D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C9E683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9D0A8E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AAB0B1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495E9A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BF0DCA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C655B" w:rsidRPr="00534D3E" w14:paraId="6CDD6F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6C636F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F964E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A60747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71F993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803A85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51CA0C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C0FE03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C655B" w:rsidRPr="00534D3E" w14:paraId="18FEBD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1662CA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8A119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A8FB06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B2DED6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1B806D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1A906A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2322E8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655B" w:rsidRPr="00534D3E" w14:paraId="4AA2B9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A874D7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97655F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18E4B9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0B66BE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71898C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B6A9E1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A01DC3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C655B" w14:paraId="0A0DE3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BEBFE4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D4868A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3A2782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0A9C18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12ED8F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303A33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35A529" w14:textId="77777777" w:rsidR="001C655B" w:rsidRDefault="001C655B">
            <w:pPr>
              <w:spacing w:after="0"/>
              <w:ind w:left="135"/>
            </w:pPr>
          </w:p>
        </w:tc>
      </w:tr>
      <w:tr w:rsidR="001C655B" w14:paraId="351912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EF8546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D8A2A6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E49A70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059653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64CD9D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30C33F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BF1F1A" w14:textId="77777777" w:rsidR="001C655B" w:rsidRDefault="001C655B">
            <w:pPr>
              <w:spacing w:after="0"/>
              <w:ind w:left="135"/>
            </w:pPr>
          </w:p>
        </w:tc>
      </w:tr>
      <w:tr w:rsidR="001C655B" w:rsidRPr="00534D3E" w14:paraId="49F8F4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F1DFD1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241D01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79A586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CFF0AE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510560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47F644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BF3FA2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655B" w:rsidRPr="00534D3E" w14:paraId="5528BC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D368B5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4CF9B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7D3DDC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BADE83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F72D45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907647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163CD7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1C655B" w:rsidRPr="00534D3E" w14:paraId="337A32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DB1802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4D26D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79874C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485770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4F1BA8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E4F02C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DE9EAD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655B" w:rsidRPr="00534D3E" w14:paraId="02F69A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FA0322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571435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AEFB9C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F77F04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D09326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A9D259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F78D5B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655B" w:rsidRPr="00534D3E" w14:paraId="21D1D2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93D96E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09325F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DE3616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CDC016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4EDA84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21E195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D7CC9F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655B" w:rsidRPr="00534D3E" w14:paraId="160C80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779BF4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A69032" w14:textId="77777777" w:rsidR="001C655B" w:rsidRDefault="00000000">
            <w:pPr>
              <w:spacing w:after="0"/>
              <w:ind w:left="135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F69C9E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E313B2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775348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C2ACCC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6BFE6D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655B" w14:paraId="2F8EA5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A008BC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C0211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68240F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3C4424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0EFA1C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9DE6A0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A57BE3" w14:textId="77777777" w:rsidR="001C655B" w:rsidRDefault="001C655B">
            <w:pPr>
              <w:spacing w:after="0"/>
              <w:ind w:left="135"/>
            </w:pPr>
          </w:p>
        </w:tc>
      </w:tr>
      <w:tr w:rsidR="001C655B" w14:paraId="39A264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78D0DA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F0ED79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D31039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224FAB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5741CB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83C715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7975A0" w14:textId="77777777" w:rsidR="001C655B" w:rsidRDefault="001C655B">
            <w:pPr>
              <w:spacing w:after="0"/>
              <w:ind w:left="135"/>
            </w:pPr>
          </w:p>
        </w:tc>
      </w:tr>
      <w:tr w:rsidR="001C655B" w14:paraId="449FE8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03BDFD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9C4EA0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81476A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9D6794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9B69D6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38251D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F4925D" w14:textId="77777777" w:rsidR="001C655B" w:rsidRDefault="001C655B">
            <w:pPr>
              <w:spacing w:after="0"/>
              <w:ind w:left="135"/>
            </w:pPr>
          </w:p>
        </w:tc>
      </w:tr>
      <w:tr w:rsidR="001C655B" w14:paraId="6ACCCA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B6CE11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0C4E73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2A5750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64611F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EE9990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85DEBD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BEBFB2" w14:textId="77777777" w:rsidR="001C655B" w:rsidRDefault="001C655B">
            <w:pPr>
              <w:spacing w:after="0"/>
              <w:ind w:left="135"/>
            </w:pPr>
          </w:p>
        </w:tc>
      </w:tr>
      <w:tr w:rsidR="001C655B" w14:paraId="2A3CD1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8680D2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08CC49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91D7C0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0EA250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75AE6E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B183DC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1C56DB" w14:textId="77777777" w:rsidR="001C655B" w:rsidRDefault="001C655B">
            <w:pPr>
              <w:spacing w:after="0"/>
              <w:ind w:left="135"/>
            </w:pPr>
          </w:p>
        </w:tc>
      </w:tr>
      <w:tr w:rsidR="001C655B" w14:paraId="3604A1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3AE91C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0DBEF3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6339C8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AC8EC3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EDB844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C2D1FB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FE7CBF" w14:textId="77777777" w:rsidR="001C655B" w:rsidRDefault="001C655B">
            <w:pPr>
              <w:spacing w:after="0"/>
              <w:ind w:left="135"/>
            </w:pPr>
          </w:p>
        </w:tc>
      </w:tr>
      <w:tr w:rsidR="001C655B" w:rsidRPr="00534D3E" w14:paraId="262D36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AAE35F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E1AC86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A45191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DA0D0D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33A2B6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F5E4AD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52A268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655B" w:rsidRPr="00534D3E" w14:paraId="724BA1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888BCD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6805ED" w14:textId="77777777" w:rsidR="001C655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B80F64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33554E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5C7357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C1C0ED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13024B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655B" w:rsidRPr="00534D3E" w14:paraId="500507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829CA8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0B677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24E079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C47BB7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CAFBC3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295157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2246DB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655B" w:rsidRPr="00534D3E" w14:paraId="2F230F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02EE60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FC3DF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8A2A8A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8EB285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636F9B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BD7E9A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AEA600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655B" w14:paraId="382C1E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15FECE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DD2138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5028E6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3DEB4D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78CA9B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0169C9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4416D0" w14:textId="77777777" w:rsidR="001C655B" w:rsidRDefault="001C655B">
            <w:pPr>
              <w:spacing w:after="0"/>
              <w:ind w:left="135"/>
            </w:pPr>
          </w:p>
        </w:tc>
      </w:tr>
      <w:tr w:rsidR="001C655B" w:rsidRPr="00534D3E" w14:paraId="3720DE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A488E4" w14:textId="77777777" w:rsidR="001C655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243DD7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651EA0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549878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6A2436" w14:textId="77777777" w:rsidR="001C655B" w:rsidRDefault="001C655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FC05C2" w14:textId="77777777" w:rsidR="001C655B" w:rsidRDefault="001C655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75AAA9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14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C655B" w14:paraId="00B67E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FCFFB3" w14:textId="77777777" w:rsidR="001C655B" w:rsidRPr="003414F0" w:rsidRDefault="00000000">
            <w:pPr>
              <w:spacing w:after="0"/>
              <w:ind w:left="135"/>
              <w:rPr>
                <w:lang w:val="ru-RU"/>
              </w:rPr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EEA33B2" w14:textId="77777777" w:rsidR="001C655B" w:rsidRDefault="00000000">
            <w:pPr>
              <w:spacing w:after="0"/>
              <w:ind w:left="135"/>
              <w:jc w:val="center"/>
            </w:pPr>
            <w:r w:rsidRPr="00341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CDF9F3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FAB84B" w14:textId="77777777" w:rsidR="001C655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CE6FF" w14:textId="77777777" w:rsidR="001C655B" w:rsidRDefault="001C655B"/>
        </w:tc>
      </w:tr>
    </w:tbl>
    <w:p w14:paraId="7424D6F4" w14:textId="77777777" w:rsidR="001C655B" w:rsidRDefault="001C655B">
      <w:pPr>
        <w:sectPr w:rsidR="001C65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5F8329" w14:textId="77777777" w:rsidR="001C655B" w:rsidRDefault="001C655B"/>
    <w:p w14:paraId="4046D284" w14:textId="77777777" w:rsidR="001C655B" w:rsidRPr="000456E3" w:rsidRDefault="00000000">
      <w:pPr>
        <w:spacing w:after="0"/>
        <w:ind w:left="120"/>
        <w:rPr>
          <w:lang w:val="ru-RU"/>
        </w:rPr>
      </w:pPr>
      <w:bookmarkStart w:id="7" w:name="block-17765379"/>
      <w:bookmarkEnd w:id="6"/>
      <w:r w:rsidRPr="000456E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7806EF3C" w14:textId="77777777" w:rsidR="001C655B" w:rsidRPr="000456E3" w:rsidRDefault="00000000">
      <w:pPr>
        <w:spacing w:after="0" w:line="480" w:lineRule="auto"/>
        <w:ind w:left="120"/>
        <w:rPr>
          <w:lang w:val="ru-RU"/>
        </w:rPr>
      </w:pPr>
      <w:r w:rsidRPr="000456E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D14D678" w14:textId="77777777" w:rsidR="001C655B" w:rsidRPr="000456E3" w:rsidRDefault="00000000">
      <w:pPr>
        <w:spacing w:after="0" w:line="480" w:lineRule="auto"/>
        <w:ind w:left="120"/>
        <w:rPr>
          <w:lang w:val="ru-RU"/>
        </w:rPr>
      </w:pPr>
      <w:r w:rsidRPr="000456E3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374953B" w14:textId="77777777" w:rsidR="001C655B" w:rsidRPr="000456E3" w:rsidRDefault="00000000">
      <w:pPr>
        <w:spacing w:after="0" w:line="480" w:lineRule="auto"/>
        <w:ind w:left="120"/>
        <w:rPr>
          <w:lang w:val="ru-RU"/>
        </w:rPr>
      </w:pPr>
      <w:r w:rsidRPr="000456E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A8DD7E5" w14:textId="77777777" w:rsidR="001C655B" w:rsidRPr="000456E3" w:rsidRDefault="00000000">
      <w:pPr>
        <w:spacing w:after="0"/>
        <w:ind w:left="120"/>
        <w:rPr>
          <w:lang w:val="ru-RU"/>
        </w:rPr>
      </w:pPr>
      <w:r w:rsidRPr="000456E3">
        <w:rPr>
          <w:rFonts w:ascii="Times New Roman" w:hAnsi="Times New Roman"/>
          <w:color w:val="000000"/>
          <w:sz w:val="28"/>
          <w:lang w:val="ru-RU"/>
        </w:rPr>
        <w:t>​</w:t>
      </w:r>
    </w:p>
    <w:p w14:paraId="7EA02F66" w14:textId="77777777" w:rsidR="001C655B" w:rsidRPr="000456E3" w:rsidRDefault="00000000">
      <w:pPr>
        <w:spacing w:after="0" w:line="480" w:lineRule="auto"/>
        <w:ind w:left="120"/>
        <w:rPr>
          <w:lang w:val="ru-RU"/>
        </w:rPr>
      </w:pPr>
      <w:r w:rsidRPr="000456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24759A2" w14:textId="77777777" w:rsidR="001C655B" w:rsidRPr="000456E3" w:rsidRDefault="00000000">
      <w:pPr>
        <w:spacing w:after="0" w:line="480" w:lineRule="auto"/>
        <w:ind w:left="120"/>
        <w:rPr>
          <w:lang w:val="ru-RU"/>
        </w:rPr>
      </w:pPr>
      <w:r w:rsidRPr="000456E3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646862C" w14:textId="77777777" w:rsidR="001C655B" w:rsidRPr="000456E3" w:rsidRDefault="001C655B">
      <w:pPr>
        <w:spacing w:after="0"/>
        <w:ind w:left="120"/>
        <w:rPr>
          <w:lang w:val="ru-RU"/>
        </w:rPr>
      </w:pPr>
    </w:p>
    <w:p w14:paraId="3A963C86" w14:textId="77777777" w:rsidR="001C655B" w:rsidRPr="003414F0" w:rsidRDefault="00000000">
      <w:pPr>
        <w:spacing w:after="0" w:line="480" w:lineRule="auto"/>
        <w:ind w:left="120"/>
        <w:rPr>
          <w:lang w:val="ru-RU"/>
        </w:rPr>
      </w:pPr>
      <w:r w:rsidRPr="003414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09CA1CB" w14:textId="77777777" w:rsidR="001C655B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3F7BCAB" w14:textId="77777777" w:rsidR="001C655B" w:rsidRDefault="001C655B">
      <w:pPr>
        <w:sectPr w:rsidR="001C655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520DB061" w14:textId="77777777" w:rsidR="0023640D" w:rsidRDefault="0023640D"/>
    <w:sectPr w:rsidR="0023640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E8EF" w14:textId="77777777" w:rsidR="003F0B91" w:rsidRDefault="003F0B91" w:rsidP="00534D3E">
      <w:pPr>
        <w:spacing w:after="0" w:line="240" w:lineRule="auto"/>
      </w:pPr>
      <w:r>
        <w:separator/>
      </w:r>
    </w:p>
  </w:endnote>
  <w:endnote w:type="continuationSeparator" w:id="0">
    <w:p w14:paraId="33302B16" w14:textId="77777777" w:rsidR="003F0B91" w:rsidRDefault="003F0B91" w:rsidP="0053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A722" w14:textId="77777777" w:rsidR="003F0B91" w:rsidRDefault="003F0B91" w:rsidP="00534D3E">
      <w:pPr>
        <w:spacing w:after="0" w:line="240" w:lineRule="auto"/>
      </w:pPr>
      <w:r>
        <w:separator/>
      </w:r>
    </w:p>
  </w:footnote>
  <w:footnote w:type="continuationSeparator" w:id="0">
    <w:p w14:paraId="6EACB43A" w14:textId="77777777" w:rsidR="003F0B91" w:rsidRDefault="003F0B91" w:rsidP="0053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C655B"/>
    <w:rsid w:val="000116A8"/>
    <w:rsid w:val="000456E3"/>
    <w:rsid w:val="001B1E60"/>
    <w:rsid w:val="001C655B"/>
    <w:rsid w:val="0023640D"/>
    <w:rsid w:val="003414F0"/>
    <w:rsid w:val="003F0B91"/>
    <w:rsid w:val="00534D3E"/>
    <w:rsid w:val="00D7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7882"/>
  <w15:docId w15:val="{48E72769-35E4-455F-9CAB-8944C39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3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64ba2" TargetMode="External"/><Relationship Id="rId18" Type="http://schemas.openxmlformats.org/officeDocument/2006/relationships/hyperlink" Target="https://m.edsoo.ru/8a1657fa" TargetMode="External"/><Relationship Id="rId26" Type="http://schemas.openxmlformats.org/officeDocument/2006/relationships/hyperlink" Target="https://m.edsoo.ru/8a179aac" TargetMode="External"/><Relationship Id="rId21" Type="http://schemas.openxmlformats.org/officeDocument/2006/relationships/hyperlink" Target="https://m.edsoo.ru/8a165e94" TargetMode="External"/><Relationship Id="rId34" Type="http://schemas.openxmlformats.org/officeDocument/2006/relationships/hyperlink" Target="https://m.edsoo.ru/8a17afa6" TargetMode="External"/><Relationship Id="rId7" Type="http://schemas.openxmlformats.org/officeDocument/2006/relationships/hyperlink" Target="https://m.edsoo.ru/7f418516" TargetMode="External"/><Relationship Id="rId12" Type="http://schemas.openxmlformats.org/officeDocument/2006/relationships/hyperlink" Target="https://m.edsoo.ru/8a1649e0" TargetMode="External"/><Relationship Id="rId17" Type="http://schemas.openxmlformats.org/officeDocument/2006/relationships/hyperlink" Target="https://m.edsoo.ru/8a16564c" TargetMode="External"/><Relationship Id="rId25" Type="http://schemas.openxmlformats.org/officeDocument/2006/relationships/hyperlink" Target="https://m.edsoo.ru/8a17998a" TargetMode="External"/><Relationship Id="rId33" Type="http://schemas.openxmlformats.org/officeDocument/2006/relationships/hyperlink" Target="https://m.edsoo.ru/8a17ae8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6549e" TargetMode="External"/><Relationship Id="rId20" Type="http://schemas.openxmlformats.org/officeDocument/2006/relationships/hyperlink" Target="https://m.edsoo.ru/8a165cf0" TargetMode="External"/><Relationship Id="rId29" Type="http://schemas.openxmlformats.org/officeDocument/2006/relationships/hyperlink" Target="https://m.edsoo.ru/8a17a06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8516" TargetMode="External"/><Relationship Id="rId24" Type="http://schemas.openxmlformats.org/officeDocument/2006/relationships/hyperlink" Target="https://m.edsoo.ru/8a179606" TargetMode="External"/><Relationship Id="rId32" Type="http://schemas.openxmlformats.org/officeDocument/2006/relationships/hyperlink" Target="https://m.edsoo.ru/8a17ad6c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m.edsoo.ru/8a165296" TargetMode="External"/><Relationship Id="rId23" Type="http://schemas.openxmlformats.org/officeDocument/2006/relationships/hyperlink" Target="https://m.edsoo.ru/8a17949e" TargetMode="External"/><Relationship Id="rId28" Type="http://schemas.openxmlformats.org/officeDocument/2006/relationships/hyperlink" Target="https://m.edsoo.ru/8a179e1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7f418516" TargetMode="External"/><Relationship Id="rId19" Type="http://schemas.openxmlformats.org/officeDocument/2006/relationships/hyperlink" Target="https://m.edsoo.ru/8a165b56" TargetMode="External"/><Relationship Id="rId31" Type="http://schemas.openxmlformats.org/officeDocument/2006/relationships/hyperlink" Target="https://m.edsoo.ru/8a17ac4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8a164d96" TargetMode="External"/><Relationship Id="rId22" Type="http://schemas.openxmlformats.org/officeDocument/2006/relationships/hyperlink" Target="https://m.edsoo.ru/8a178c38" TargetMode="External"/><Relationship Id="rId27" Type="http://schemas.openxmlformats.org/officeDocument/2006/relationships/hyperlink" Target="https://m.edsoo.ru/8a179e1c" TargetMode="External"/><Relationship Id="rId30" Type="http://schemas.openxmlformats.org/officeDocument/2006/relationships/hyperlink" Target="https://m.edsoo.ru/8a17a18c" TargetMode="External"/><Relationship Id="rId35" Type="http://schemas.openxmlformats.org/officeDocument/2006/relationships/hyperlink" Target="https://m.edsoo.ru/8a17b456" TargetMode="External"/><Relationship Id="rId8" Type="http://schemas.openxmlformats.org/officeDocument/2006/relationships/hyperlink" Target="https://m.edsoo.ru/7f41851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Курья Школа</cp:lastModifiedBy>
  <cp:revision>6</cp:revision>
  <dcterms:created xsi:type="dcterms:W3CDTF">2023-09-21T06:21:00Z</dcterms:created>
  <dcterms:modified xsi:type="dcterms:W3CDTF">2023-11-17T08:20:00Z</dcterms:modified>
</cp:coreProperties>
</file>